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6C9" w:rsidRPr="00C04AC0" w:rsidRDefault="00C04AC0" w:rsidP="00C04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C0">
        <w:rPr>
          <w:rFonts w:ascii="Times New Roman" w:hAnsi="Times New Roman" w:cs="Times New Roman"/>
          <w:b/>
          <w:sz w:val="28"/>
          <w:szCs w:val="28"/>
        </w:rPr>
        <w:t>КОГАЛЫМ</w:t>
      </w:r>
    </w:p>
    <w:p w:rsidR="00090058" w:rsidRPr="00C04AC0" w:rsidRDefault="00090058" w:rsidP="00C04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C0">
        <w:rPr>
          <w:rFonts w:ascii="Times New Roman" w:hAnsi="Times New Roman" w:cs="Times New Roman"/>
          <w:sz w:val="28"/>
          <w:szCs w:val="28"/>
        </w:rPr>
        <w:t xml:space="preserve">В 2020 году было </w:t>
      </w:r>
      <w:r w:rsidRPr="00C04AC0">
        <w:rPr>
          <w:rFonts w:ascii="Times New Roman" w:hAnsi="Times New Roman" w:cs="Times New Roman"/>
          <w:bCs/>
          <w:sz w:val="28"/>
          <w:szCs w:val="28"/>
        </w:rPr>
        <w:t xml:space="preserve">организовано эффективное взаимодействие </w:t>
      </w:r>
      <w:r w:rsidR="00A816C9" w:rsidRPr="00C04AC0">
        <w:rPr>
          <w:rFonts w:ascii="Times New Roman" w:hAnsi="Times New Roman" w:cs="Times New Roman"/>
          <w:bCs/>
          <w:sz w:val="28"/>
          <w:szCs w:val="28"/>
        </w:rPr>
        <w:t>органов местного самоуправления</w:t>
      </w:r>
      <w:r w:rsidRPr="00C04AC0">
        <w:rPr>
          <w:rFonts w:ascii="Times New Roman" w:hAnsi="Times New Roman" w:cs="Times New Roman"/>
          <w:bCs/>
          <w:sz w:val="28"/>
          <w:szCs w:val="28"/>
        </w:rPr>
        <w:t xml:space="preserve"> и представителей общественности при проведении мониторинговых мероприятий объектов потребительского рынка города Когалыма, в том числе в период пандемии новой </w:t>
      </w:r>
      <w:proofErr w:type="spellStart"/>
      <w:r w:rsidRPr="00C04AC0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C04AC0">
        <w:rPr>
          <w:rFonts w:ascii="Times New Roman" w:hAnsi="Times New Roman" w:cs="Times New Roman"/>
          <w:bCs/>
          <w:sz w:val="28"/>
          <w:szCs w:val="28"/>
        </w:rPr>
        <w:t xml:space="preserve"> инфекции.</w:t>
      </w:r>
      <w:r w:rsidRPr="00C04A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058" w:rsidRPr="00C04AC0" w:rsidRDefault="00A816C9" w:rsidP="00C04AC0">
      <w:pPr>
        <w:tabs>
          <w:tab w:val="left" w:pos="708"/>
          <w:tab w:val="left" w:pos="118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AC0">
        <w:rPr>
          <w:rFonts w:ascii="Times New Roman" w:hAnsi="Times New Roman" w:cs="Times New Roman"/>
          <w:bCs/>
          <w:sz w:val="28"/>
          <w:szCs w:val="28"/>
        </w:rPr>
        <w:t>Основной задачей в 2021 году является э</w:t>
      </w:r>
      <w:r w:rsidR="00090058" w:rsidRPr="00C04AC0">
        <w:rPr>
          <w:rFonts w:ascii="Times New Roman" w:hAnsi="Times New Roman" w:cs="Times New Roman"/>
          <w:bCs/>
          <w:sz w:val="28"/>
          <w:szCs w:val="28"/>
        </w:rPr>
        <w:t>ффективное содействие развитию потребительского рынка и оказание помощи потребителям (продавцам) в рамках защиты прав потребителей.</w:t>
      </w:r>
      <w:bookmarkStart w:id="0" w:name="_GoBack"/>
      <w:bookmarkEnd w:id="0"/>
    </w:p>
    <w:sectPr w:rsidR="00090058" w:rsidRPr="00C04AC0" w:rsidSect="00C04AC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36DEC"/>
    <w:multiLevelType w:val="hybridMultilevel"/>
    <w:tmpl w:val="A286883C"/>
    <w:lvl w:ilvl="0" w:tplc="98E65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C472D"/>
    <w:multiLevelType w:val="hybridMultilevel"/>
    <w:tmpl w:val="9EB6153A"/>
    <w:lvl w:ilvl="0" w:tplc="186E9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B3"/>
    <w:rsid w:val="0002533C"/>
    <w:rsid w:val="00085E13"/>
    <w:rsid w:val="00090058"/>
    <w:rsid w:val="000E4EEE"/>
    <w:rsid w:val="000F34A4"/>
    <w:rsid w:val="00114F7C"/>
    <w:rsid w:val="00155617"/>
    <w:rsid w:val="001A1AC2"/>
    <w:rsid w:val="00272891"/>
    <w:rsid w:val="002C3FA4"/>
    <w:rsid w:val="00321F50"/>
    <w:rsid w:val="00467EC4"/>
    <w:rsid w:val="00485178"/>
    <w:rsid w:val="004961D3"/>
    <w:rsid w:val="00511C15"/>
    <w:rsid w:val="005E59CD"/>
    <w:rsid w:val="00601783"/>
    <w:rsid w:val="00605D4D"/>
    <w:rsid w:val="0063475C"/>
    <w:rsid w:val="00657E39"/>
    <w:rsid w:val="00671ACA"/>
    <w:rsid w:val="00691E7C"/>
    <w:rsid w:val="00697861"/>
    <w:rsid w:val="006B4DB3"/>
    <w:rsid w:val="007045A0"/>
    <w:rsid w:val="00744B46"/>
    <w:rsid w:val="007E10E4"/>
    <w:rsid w:val="0082032D"/>
    <w:rsid w:val="00863BB2"/>
    <w:rsid w:val="0086691E"/>
    <w:rsid w:val="008A1ED5"/>
    <w:rsid w:val="0097444F"/>
    <w:rsid w:val="00976241"/>
    <w:rsid w:val="00A37DF6"/>
    <w:rsid w:val="00A816C9"/>
    <w:rsid w:val="00A8239C"/>
    <w:rsid w:val="00A93238"/>
    <w:rsid w:val="00AB1E73"/>
    <w:rsid w:val="00B1337F"/>
    <w:rsid w:val="00BB24EA"/>
    <w:rsid w:val="00BB60F7"/>
    <w:rsid w:val="00C04AC0"/>
    <w:rsid w:val="00C24D5D"/>
    <w:rsid w:val="00D3763C"/>
    <w:rsid w:val="00D66B38"/>
    <w:rsid w:val="00DF6344"/>
    <w:rsid w:val="00E820D1"/>
    <w:rsid w:val="00F4542E"/>
    <w:rsid w:val="00F632D7"/>
    <w:rsid w:val="00F81062"/>
    <w:rsid w:val="00F8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238"/>
  </w:style>
  <w:style w:type="paragraph" w:styleId="3">
    <w:name w:val="heading 3"/>
    <w:basedOn w:val="a"/>
    <w:next w:val="a"/>
    <w:link w:val="30"/>
    <w:uiPriority w:val="9"/>
    <w:unhideWhenUsed/>
    <w:qFormat/>
    <w:rsid w:val="00DF634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238"/>
    <w:pPr>
      <w:ind w:left="720"/>
      <w:contextualSpacing/>
    </w:pPr>
  </w:style>
  <w:style w:type="paragraph" w:styleId="a4">
    <w:name w:val="No Spacing"/>
    <w:uiPriority w:val="1"/>
    <w:qFormat/>
    <w:rsid w:val="00467EC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DF634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DF6344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F6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1F5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1F50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238"/>
  </w:style>
  <w:style w:type="paragraph" w:styleId="3">
    <w:name w:val="heading 3"/>
    <w:basedOn w:val="a"/>
    <w:next w:val="a"/>
    <w:link w:val="30"/>
    <w:uiPriority w:val="9"/>
    <w:unhideWhenUsed/>
    <w:qFormat/>
    <w:rsid w:val="00DF634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238"/>
    <w:pPr>
      <w:ind w:left="720"/>
      <w:contextualSpacing/>
    </w:pPr>
  </w:style>
  <w:style w:type="paragraph" w:styleId="a4">
    <w:name w:val="No Spacing"/>
    <w:uiPriority w:val="1"/>
    <w:qFormat/>
    <w:rsid w:val="00467EC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DF634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DF6344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F6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1F5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1F5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Степаненко Наталья Алексеевна</dc:creator>
  <cp:keywords/>
  <dc:description/>
  <cp:lastModifiedBy>Пользователь Windows</cp:lastModifiedBy>
  <cp:revision>3</cp:revision>
  <cp:lastPrinted>2021-02-25T09:31:00Z</cp:lastPrinted>
  <dcterms:created xsi:type="dcterms:W3CDTF">2021-03-01T11:23:00Z</dcterms:created>
  <dcterms:modified xsi:type="dcterms:W3CDTF">2021-03-11T07:15:00Z</dcterms:modified>
</cp:coreProperties>
</file>